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DC" w:rsidRDefault="00BA6DDC" w:rsidP="00BA6DD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ZWIERZĘTA</w:t>
      </w:r>
    </w:p>
    <w:p w:rsidR="00BA6DDC" w:rsidRDefault="00BA6DDC" w:rsidP="00BA6DD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BA6DDC" w:rsidRDefault="00BA6DDC" w:rsidP="00BA6DD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15.06.2020</w:t>
      </w:r>
    </w:p>
    <w:p w:rsidR="00BA6DDC" w:rsidRDefault="00BA6DDC" w:rsidP="00BA6DD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BA6DDC" w:rsidRDefault="00BA6DDC" w:rsidP="00BA6DD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Mój przyjaciel - pies i kot</w:t>
      </w:r>
    </w:p>
    <w:p w:rsidR="00BA6DDC" w:rsidRDefault="00BA6DDC" w:rsidP="00BA6DD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BA6DDC" w:rsidRDefault="00BA6DDC" w:rsidP="00BA6DD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BA6DDC" w:rsidRDefault="00BA6DDC" w:rsidP="00BA6DD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DB2486" w:rsidRDefault="00DB2486" w:rsidP="00BA6DD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DB2486" w:rsidRDefault="00DB2486" w:rsidP="00BA6DD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BD26C2" w:rsidRDefault="00BD26C2" w:rsidP="00BA6DD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BD26C2" w:rsidRPr="00DB2486" w:rsidRDefault="00DB2486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2486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BD26C2" w:rsidRPr="00DB248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Zestaw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ćwiczeń.</w:t>
      </w:r>
    </w:p>
    <w:p w:rsidR="009E1585" w:rsidRDefault="00DB2486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Dzieci maszerują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, wysoko unosząc kolana, udają przemarsz wojska.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 ustawiają się 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rozsypce</w:t>
      </w:r>
      <w:r w:rsidR="00DB248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naśladują ruchy, które wyko</w:t>
      </w:r>
      <w:r w:rsidR="00DB2486">
        <w:rPr>
          <w:rFonts w:ascii="Times New Roman" w:hAnsi="Times New Roman" w:cs="Times New Roman"/>
          <w:color w:val="000000"/>
          <w:sz w:val="24"/>
          <w:szCs w:val="24"/>
        </w:rPr>
        <w:t>nujemy.:</w:t>
      </w:r>
    </w:p>
    <w:p w:rsidR="00BD26C2" w:rsidRPr="00FB7909" w:rsidRDefault="00BD26C2" w:rsidP="00DB24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1) naprzemienne wymachy ramion w przód;</w:t>
      </w:r>
    </w:p>
    <w:p w:rsidR="00BD26C2" w:rsidRPr="00FB7909" w:rsidRDefault="00BD26C2" w:rsidP="00DB24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2) krążenia ramion w przód i w tył;</w:t>
      </w:r>
    </w:p>
    <w:p w:rsidR="00BD26C2" w:rsidRPr="00FB7909" w:rsidRDefault="00BD26C2" w:rsidP="00DB24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3) bieg w miejscu;</w:t>
      </w:r>
    </w:p>
    <w:p w:rsidR="00BD26C2" w:rsidRPr="00FB7909" w:rsidRDefault="00BD26C2" w:rsidP="00DB248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4) wspinanie się po drabinie;</w:t>
      </w:r>
    </w:p>
    <w:p w:rsidR="00BD26C2" w:rsidRPr="00FB7909" w:rsidRDefault="00BD26C2" w:rsidP="00DB24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5) wymachy nóg w przód;</w:t>
      </w:r>
    </w:p>
    <w:p w:rsidR="00BD26C2" w:rsidRPr="00FB7909" w:rsidRDefault="00BD26C2" w:rsidP="00DB24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6) skłon tułowia w przód / na boki;</w:t>
      </w:r>
    </w:p>
    <w:p w:rsidR="00BD26C2" w:rsidRPr="00FB7909" w:rsidRDefault="00BD26C2" w:rsidP="00DB24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7) przysiady;</w:t>
      </w:r>
    </w:p>
    <w:p w:rsidR="00BD26C2" w:rsidRPr="00FB7909" w:rsidRDefault="00BD26C2" w:rsidP="00DB24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8) pajacyki;</w:t>
      </w:r>
    </w:p>
    <w:p w:rsidR="00BD26C2" w:rsidRPr="00FB7909" w:rsidRDefault="00BD26C2" w:rsidP="00DB24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9) leżenie na plecach, przenoszenie nóg za głowę;</w:t>
      </w:r>
    </w:p>
    <w:p w:rsidR="00BD26C2" w:rsidRPr="00FB7909" w:rsidRDefault="00BD26C2" w:rsidP="00DB24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10) leżenie na plecach, jazda na rowerku;</w:t>
      </w:r>
    </w:p>
    <w:p w:rsidR="00BD26C2" w:rsidRDefault="00BD26C2" w:rsidP="00DB24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11) siad po turecku, plecy proste, dłonie na kolanach, ćwiczenia oddechowe.</w:t>
      </w:r>
    </w:p>
    <w:p w:rsidR="00DB2486" w:rsidRPr="00DB2486" w:rsidRDefault="00DB2486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D26C2" w:rsidRPr="00FB7909" w:rsidRDefault="00DB2486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2486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Szczeniątka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– słuchanie wiersza E. Szelburg-Zarembiny. Nauka wiersza na pamięć.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Szczeniątka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Ewa Szelburg-Zarembina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Bez liku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jest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szczeniątek w koszyku.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Jedno – podobne do matki.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Drugie – w białe łatki.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Trzecie – czarne jak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wronka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Czwarte – bez ogonka.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Podpalanych dwoje.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ostatnie, to najmniejsze,</w:t>
      </w:r>
    </w:p>
    <w:p w:rsidR="00BD26C2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ono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… będzie moje!</w:t>
      </w:r>
    </w:p>
    <w:p w:rsidR="00DB2486" w:rsidRPr="00FB7909" w:rsidRDefault="00DB2486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26C2" w:rsidRDefault="00DB2486" w:rsidP="00DB24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3.Dzieci odpowiadają na pytania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.: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Gdzie leżały szczeniątka?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wyglądało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pierwsze (drugie, trzecie, czwarte)?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Jak wyglądały dwa </w:t>
      </w:r>
      <w:proofErr w:type="gramStart"/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pieski</w:t>
      </w:r>
      <w:proofErr w:type="gramEnd"/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?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znaczy słowo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„podpalane”?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 było najmniejsze?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Ile było wszystkich szczeniątek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?</w:t>
      </w:r>
    </w:p>
    <w:p w:rsidR="00EB5B5F" w:rsidRDefault="00EB5B5F" w:rsidP="00DB24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B5B5F" w:rsidRDefault="00EB5B5F" w:rsidP="00EB5B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783127" cy="2520000"/>
            <wp:effectExtent l="19050" t="0" r="7823" b="0"/>
            <wp:docPr id="13" name="Obraz 13" descr="hodowla Duży Szwajcarski Pies Pasterski szczeniaki rasowe F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dowla Duży Szwajcarski Pies Pasterski szczeniaki rasowe FCI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2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B5F" w:rsidRDefault="00EB5B5F" w:rsidP="00EB5B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B5B5F" w:rsidRDefault="00EB5B5F" w:rsidP="00EB5B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843529" cy="2160000"/>
            <wp:effectExtent l="19050" t="0" r="4571" b="0"/>
            <wp:docPr id="16" name="Obraz 16" descr="Żywienie kociąt - jak karmić małego kota? - Zwierzęcy Punkt Wid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Żywienie kociąt - jak karmić małego kota? - Zwierzęcy Punkt Widzen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486" w:rsidRPr="00FB7909" w:rsidRDefault="00DB2486" w:rsidP="00DB24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26C2" w:rsidRDefault="00DB2486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2486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BD26C2" w:rsidRPr="00DB2486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Kotki piją mleczko”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zabawa ruchowa. Dzieci-kociątka klęczą obok swoich</w:t>
      </w:r>
      <w:r w:rsidR="009E15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misek (kółek zrobionych z szalika/sznurka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), nachylają się i naśladują językiem picie mleka</w:t>
      </w:r>
      <w:r w:rsidR="009E15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z miski. Na hasło: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Kotki na spacer! </w:t>
      </w:r>
      <w:proofErr w:type="gramStart"/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chodzą</w:t>
      </w:r>
      <w:proofErr w:type="gramEnd"/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na czworakach pomiędzy miskami.</w:t>
      </w:r>
      <w:r w:rsidR="009E15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Na hasło: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Kotki piją mleko! </w:t>
      </w:r>
      <w:proofErr w:type="gramStart"/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wracają</w:t>
      </w:r>
      <w:proofErr w:type="gramEnd"/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do swoich kółek i dalej naśladują picie mleka.</w:t>
      </w:r>
    </w:p>
    <w:p w:rsidR="00EB5B5F" w:rsidRPr="00FB7909" w:rsidRDefault="00EB5B5F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B2486" w:rsidRDefault="00DB2486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B2486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BD26C2" w:rsidRPr="00DB2486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Tropimy głoskę </w:t>
      </w:r>
      <w:r w:rsidR="00BD26C2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z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” – zabawy słuchowe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 wyszukują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w sali lub wymyślają przedmioty / zwierzęta / owoce / warzywa, których nazwy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zaczynają się głoską </w:t>
      </w:r>
      <w:r w:rsidR="00BD26C2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z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B2486" w:rsidRDefault="00DB2486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B2486" w:rsidRDefault="00DB2486" w:rsidP="00DB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6342857" cy="1800000"/>
            <wp:effectExtent l="19050" t="0" r="793" b="0"/>
            <wp:docPr id="1" name="Obraz 1" descr="Z jak zwierzę – utrwalamy literę Z, z • IV - Kotki •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 jak zwierzę – utrwalamy literę Z, z • IV - Kotki • Przedszkol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5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B5F" w:rsidRDefault="00EB5B5F" w:rsidP="00EB5B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B5B5F" w:rsidRDefault="00EB5B5F" w:rsidP="00DB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D26C2" w:rsidRDefault="00EB5B5F" w:rsidP="00EB5B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6. Zadanie z wykorzystaniem karty</w:t>
      </w:r>
      <w:r w:rsidR="00435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13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– czytanie globalne, wyraz podstawowy: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zebra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. Opowiadanie o obrazkach przedstawiających zebrę – zwierzę oraz zebrę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– przejście dla pieszych. Umieszczanie nalepek z napisami w odpowiednich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miejscach. Kolorowanie ramek wokół obrazków, w których nazwach słychać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głoskę </w:t>
      </w:r>
      <w:r w:rsidR="00BD26C2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na początku lub w środku oraz zadanie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13 A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wodzenie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po śladzie, rysowanie kszt</w:t>
      </w:r>
      <w:r>
        <w:rPr>
          <w:rFonts w:ascii="Times New Roman" w:hAnsi="Times New Roman" w:cs="Times New Roman"/>
          <w:color w:val="000000"/>
          <w:sz w:val="24"/>
          <w:szCs w:val="24"/>
        </w:rPr>
        <w:t>ałtu w tunelu oraz samodzielnie.</w:t>
      </w:r>
    </w:p>
    <w:p w:rsidR="00EB5B5F" w:rsidRPr="00FB7909" w:rsidRDefault="00EB5B5F" w:rsidP="00EB5B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B5B5F" w:rsidRDefault="00EB5B5F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5B5F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BD26C2" w:rsidRPr="00EB5B5F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Pies” – zabawa z elementem </w:t>
      </w:r>
      <w:proofErr w:type="spellStart"/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czworakowania</w:t>
      </w:r>
      <w:proofErr w:type="spellEnd"/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. Dzieci przy muzyce naśladują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chód psów </w:t>
      </w:r>
    </w:p>
    <w:p w:rsidR="00BD26C2" w:rsidRPr="00FB7909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wykorzystaniem ruchów naprzemiennych (prawa ręka, lewa noga).</w:t>
      </w:r>
    </w:p>
    <w:p w:rsidR="00783E06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Gdy muzyka milknie, stają i próbują merdać ogonkiem z radości – rysują miednicą</w:t>
      </w:r>
      <w:r w:rsidR="00EB5B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znaki </w:t>
      </w:r>
      <w:r w:rsidR="00EB5B5F">
        <w:rPr>
          <w:rFonts w:ascii="Times New Roman" w:hAnsi="Times New Roman" w:cs="Times New Roman"/>
          <w:color w:val="000000"/>
          <w:sz w:val="24"/>
          <w:szCs w:val="24"/>
        </w:rPr>
        <w:t>nieskończoności (leniwa ósemka)</w:t>
      </w:r>
      <w:r w:rsidR="00CC520C" w:rsidRPr="00FB7909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="00EB5B5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3E06" w:rsidRPr="00FB7909" w:rsidRDefault="00BD26C2" w:rsidP="00783E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FFFFFF"/>
          <w:sz w:val="24"/>
          <w:szCs w:val="24"/>
        </w:rPr>
        <w:t>1</w:t>
      </w:r>
      <w:r w:rsidR="00783E06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* Na podstawie: J. Zwoleńska, </w:t>
      </w:r>
      <w:r w:rsidR="00783E06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Radosna kinezjologia</w:t>
      </w:r>
      <w:r w:rsidR="00783E06" w:rsidRPr="00FB7909">
        <w:rPr>
          <w:rFonts w:ascii="Times New Roman" w:hAnsi="Times New Roman" w:cs="Times New Roman"/>
          <w:color w:val="000000"/>
          <w:sz w:val="24"/>
          <w:szCs w:val="24"/>
        </w:rPr>
        <w:t>, KINED, Warszawa 2005, s. 66.</w:t>
      </w:r>
      <w:r w:rsidR="00783E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D26C2" w:rsidRPr="00EB5B5F" w:rsidRDefault="00BD26C2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D26C2" w:rsidRDefault="00EB5B5F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5B5F">
        <w:rPr>
          <w:rFonts w:ascii="Times New Roman" w:hAnsi="Times New Roman" w:cs="Times New Roman"/>
          <w:color w:val="000000" w:themeColor="text1"/>
          <w:sz w:val="24"/>
          <w:szCs w:val="24"/>
        </w:rPr>
        <w:t>8.</w:t>
      </w:r>
      <w:r w:rsidR="00BD26C2" w:rsidRPr="00EB5B5F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Mam zwierzątko” – praca plastyczna. Dzieci malują farbami portret swojego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6C2" w:rsidRPr="00FB7909">
        <w:rPr>
          <w:rFonts w:ascii="Times New Roman" w:hAnsi="Times New Roman" w:cs="Times New Roman"/>
          <w:color w:val="000000"/>
          <w:sz w:val="24"/>
          <w:szCs w:val="24"/>
        </w:rPr>
        <w:t>ulubionego zwierzątka domowego – takiego, jakie mają lub jakie chciałyby mieć.</w:t>
      </w:r>
    </w:p>
    <w:p w:rsidR="00EB5B5F" w:rsidRDefault="00950470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Hania\Pictures\2020-05-31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31 13\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470" w:rsidRDefault="00950470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Hania\Pictures\2020-05-31 13a\13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31 13a\13a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470" w:rsidRPr="00FB7909" w:rsidRDefault="00950470" w:rsidP="00BD26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3" descr="C:\Users\Hania\Pictures\2020-05-31 a\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31 a\a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470" w:rsidRPr="00FB7909" w:rsidSect="00144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A6DDC"/>
    <w:rsid w:val="00001B70"/>
    <w:rsid w:val="000B54A9"/>
    <w:rsid w:val="00144AC0"/>
    <w:rsid w:val="003F36D6"/>
    <w:rsid w:val="00423C97"/>
    <w:rsid w:val="00434721"/>
    <w:rsid w:val="00435825"/>
    <w:rsid w:val="004C5F54"/>
    <w:rsid w:val="00783E06"/>
    <w:rsid w:val="00950470"/>
    <w:rsid w:val="009E1585"/>
    <w:rsid w:val="00BA6DDC"/>
    <w:rsid w:val="00BD26C2"/>
    <w:rsid w:val="00CC520C"/>
    <w:rsid w:val="00DB2486"/>
    <w:rsid w:val="00EB5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4A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6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375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12</cp:revision>
  <dcterms:created xsi:type="dcterms:W3CDTF">2020-05-31T08:30:00Z</dcterms:created>
  <dcterms:modified xsi:type="dcterms:W3CDTF">2020-05-31T15:49:00Z</dcterms:modified>
</cp:coreProperties>
</file>